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4D" w:rsidRPr="002C714D" w:rsidRDefault="002C714D" w:rsidP="002C7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C714D"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FFFFF"/>
        </w:rPr>
        <w:t>Информация о проведении</w:t>
      </w:r>
      <w:r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FFFFF"/>
        </w:rPr>
        <w:t xml:space="preserve"> новогодних утренников в </w:t>
      </w:r>
      <w:proofErr w:type="spellStart"/>
      <w:r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FFFFF"/>
        </w:rPr>
        <w:t>/с «К</w:t>
      </w:r>
      <w:r w:rsidRPr="002C714D">
        <w:rPr>
          <w:rFonts w:ascii="Times New Roman" w:hAnsi="Times New Roman" w:cs="Times New Roman"/>
          <w:b/>
          <w:color w:val="333333"/>
          <w:sz w:val="33"/>
          <w:szCs w:val="33"/>
          <w:shd w:val="clear" w:color="auto" w:fill="FFFFFF"/>
        </w:rPr>
        <w:t>олосок» с. Кислянка</w:t>
      </w:r>
    </w:p>
    <w:p w:rsidR="002C714D" w:rsidRPr="002C714D" w:rsidRDefault="002C714D" w:rsidP="002C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 26.12.2018 г в нашем </w:t>
      </w:r>
      <w:proofErr w:type="spellStart"/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/</w:t>
      </w: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 проводились новогодние утренники, согласно утверждённому графику.</w:t>
      </w:r>
    </w:p>
    <w:p w:rsidR="002C714D" w:rsidRPr="002C714D" w:rsidRDefault="002C714D" w:rsidP="002C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Подготовка началась задолго до наступления праздников, педагоги с детьми разучивали песни, стихи про елочку. Родители  готовили карнавальные костюмы для своих детей.</w:t>
      </w:r>
    </w:p>
    <w:p w:rsidR="002C714D" w:rsidRPr="002C714D" w:rsidRDefault="002C714D" w:rsidP="002C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Атмосфера праздника царила в группах всю  предновогоднюю неделю. Утренники окунули детей в сказку, настроение детей было веселым. </w:t>
      </w:r>
    </w:p>
    <w:p w:rsidR="002C714D" w:rsidRPr="002C714D" w:rsidRDefault="002C714D" w:rsidP="002C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Праздники прошли согласно  плану воспитательно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образовательной работы на 2018-2019 учебный год в филиале МКДОУ «Детский сад 4 комбинированного вида «Светлячок»</w:t>
      </w:r>
    </w:p>
    <w:p w:rsidR="002C714D" w:rsidRPr="002C714D" w:rsidRDefault="002C714D" w:rsidP="002C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C714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Музыкальный руководитель: Шагабутдинова Т.В  </w:t>
      </w:r>
    </w:p>
    <w:p w:rsidR="002C714D" w:rsidRDefault="002C714D" w:rsidP="002C714D">
      <w:pPr>
        <w:spacing w:line="360" w:lineRule="auto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638675" cy="3320491"/>
            <wp:effectExtent l="19050" t="0" r="9525" b="0"/>
            <wp:docPr id="4" name="Рисунок 4" descr="C:\Users\User\Documents\IMG_7887-10-01-19-1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IMG_7887-10-01-19-10-4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t="14957" r="10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60" cy="3323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2F5E" w:rsidRPr="002C714D" w:rsidRDefault="002C714D" w:rsidP="002C714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981200" cy="2596476"/>
            <wp:effectExtent l="19050" t="0" r="0" b="0"/>
            <wp:docPr id="6" name="Рисунок 6" descr="C:\Users\User\Downloads\FullSizeRender-10-01-19-10-5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FullSizeRender-10-01-19-10-51-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62" cy="2599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00375" cy="2420866"/>
            <wp:effectExtent l="19050" t="0" r="9525" b="0"/>
            <wp:docPr id="9" name="Рисунок 9" descr="C:\Users\User\Downloads\FullSizeRender-10-01-19-10-4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FullSizeRender-10-01-19-10-47-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71" cy="2422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72F5E" w:rsidRPr="002C714D" w:rsidSect="002C714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4D"/>
    <w:rsid w:val="0001688E"/>
    <w:rsid w:val="00072F5E"/>
    <w:rsid w:val="002C714D"/>
    <w:rsid w:val="006F3229"/>
    <w:rsid w:val="009A7D13"/>
    <w:rsid w:val="00A03888"/>
    <w:rsid w:val="00A226F5"/>
    <w:rsid w:val="00C9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708FE-4A39-4354-8383-D3919289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2019-01-10T08:47:00Z</dcterms:created>
  <dcterms:modified xsi:type="dcterms:W3CDTF">2019-01-10T08:56:00Z</dcterms:modified>
</cp:coreProperties>
</file>